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21ED" w14:textId="77777777" w:rsidR="00D81A6C" w:rsidRPr="00A626DE" w:rsidRDefault="00D81A6C" w:rsidP="00B61966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A626DE">
        <w:rPr>
          <w:rFonts w:ascii="Times New Roman" w:hAnsi="Times New Roman" w:cs="Times New Roman"/>
          <w:b/>
          <w:sz w:val="28"/>
          <w:szCs w:val="28"/>
        </w:rPr>
        <w:t xml:space="preserve">Пакет документов для подачи в локальный </w:t>
      </w:r>
      <w:r w:rsidR="00A37308" w:rsidRPr="00A626DE">
        <w:rPr>
          <w:rFonts w:ascii="Times New Roman" w:hAnsi="Times New Roman" w:cs="Times New Roman"/>
          <w:b/>
          <w:sz w:val="28"/>
          <w:szCs w:val="28"/>
        </w:rPr>
        <w:t>этический Комитет</w:t>
      </w:r>
    </w:p>
    <w:p w14:paraId="42934342" w14:textId="77777777" w:rsidR="00D81A6C" w:rsidRPr="00A626DE" w:rsidRDefault="00D81A6C" w:rsidP="00B6196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626DE">
        <w:rPr>
          <w:rFonts w:ascii="Times New Roman" w:hAnsi="Times New Roman" w:cs="Times New Roman"/>
          <w:sz w:val="28"/>
          <w:szCs w:val="28"/>
        </w:rPr>
        <w:t xml:space="preserve">для </w:t>
      </w:r>
      <w:r w:rsidR="00D455CD" w:rsidRPr="00A626DE">
        <w:rPr>
          <w:rFonts w:ascii="Times New Roman" w:hAnsi="Times New Roman" w:cs="Times New Roman"/>
          <w:sz w:val="28"/>
          <w:szCs w:val="28"/>
        </w:rPr>
        <w:t>Исследовател</w:t>
      </w:r>
      <w:r w:rsidR="00A37308" w:rsidRPr="00A626DE">
        <w:rPr>
          <w:rFonts w:ascii="Times New Roman" w:hAnsi="Times New Roman" w:cs="Times New Roman"/>
          <w:sz w:val="28"/>
          <w:szCs w:val="28"/>
        </w:rPr>
        <w:t>я</w:t>
      </w:r>
      <w:r w:rsidR="00873571" w:rsidRPr="00A626DE">
        <w:rPr>
          <w:rFonts w:ascii="Times New Roman" w:hAnsi="Times New Roman" w:cs="Times New Roman"/>
          <w:sz w:val="28"/>
          <w:szCs w:val="28"/>
        </w:rPr>
        <w:t xml:space="preserve"> (Руководителя)</w:t>
      </w:r>
      <w:r w:rsidR="0069336C" w:rsidRPr="00A626DE">
        <w:rPr>
          <w:rFonts w:ascii="Times New Roman" w:hAnsi="Times New Roman" w:cs="Times New Roman"/>
          <w:sz w:val="28"/>
          <w:szCs w:val="28"/>
        </w:rPr>
        <w:t>.</w:t>
      </w:r>
    </w:p>
    <w:p w14:paraId="268823BB" w14:textId="77777777" w:rsidR="0069336C" w:rsidRPr="00A626DE" w:rsidRDefault="0069336C" w:rsidP="00B619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FCF84DD" w14:textId="31D07CAB" w:rsidR="0069336C" w:rsidRPr="00A626DE" w:rsidRDefault="0069336C" w:rsidP="00B6196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26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Документы должны быть представлены </w:t>
      </w:r>
      <w:r w:rsidR="00A626DE" w:rsidRPr="00A626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папке</w:t>
      </w:r>
      <w:r w:rsidRPr="00A626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скоросшивателе </w:t>
      </w:r>
      <w:r w:rsidR="00B61966" w:rsidRPr="00A626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пластиковом (</w:t>
      </w:r>
      <w:r w:rsidRPr="00A626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 прозрачным верхним листом), </w:t>
      </w:r>
      <w:r w:rsidRPr="00A626DE">
        <w:rPr>
          <w:rFonts w:ascii="Times New Roman" w:hAnsi="Times New Roman" w:cs="Times New Roman"/>
          <w:b/>
          <w:sz w:val="28"/>
          <w:szCs w:val="28"/>
        </w:rPr>
        <w:t>через разделители.</w:t>
      </w:r>
    </w:p>
    <w:p w14:paraId="6728FA82" w14:textId="77777777" w:rsidR="00D81A6C" w:rsidRPr="00A626DE" w:rsidRDefault="00D81A6C" w:rsidP="00B6196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F4078" w14:textId="77777777" w:rsidR="00D81A6C" w:rsidRPr="00A626DE" w:rsidRDefault="00D81A6C" w:rsidP="00B619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6DE">
        <w:rPr>
          <w:rFonts w:ascii="Times New Roman" w:hAnsi="Times New Roman" w:cs="Times New Roman"/>
          <w:sz w:val="28"/>
          <w:szCs w:val="28"/>
        </w:rPr>
        <w:t xml:space="preserve">Досье должно включать следующие документы: </w:t>
      </w:r>
    </w:p>
    <w:p w14:paraId="0BF8FD02" w14:textId="77777777" w:rsidR="00D81A6C" w:rsidRPr="00A626DE" w:rsidRDefault="0069336C" w:rsidP="00B619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626DE">
        <w:rPr>
          <w:rFonts w:ascii="Times New Roman" w:hAnsi="Times New Roman" w:cs="Times New Roman"/>
          <w:sz w:val="28"/>
          <w:szCs w:val="28"/>
        </w:rPr>
        <w:t>1. Заявление в 2-х экземплярах.</w:t>
      </w:r>
    </w:p>
    <w:p w14:paraId="6A0EFF27" w14:textId="053BDD0D" w:rsidR="0069336C" w:rsidRPr="00A626DE" w:rsidRDefault="0069336C" w:rsidP="00B61966">
      <w:pPr>
        <w:pStyle w:val="a5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A626DE">
        <w:rPr>
          <w:sz w:val="28"/>
          <w:szCs w:val="28"/>
          <w:lang w:val="ru-RU"/>
        </w:rPr>
        <w:t xml:space="preserve">2. Копия выписки </w:t>
      </w:r>
      <w:r w:rsidR="008B5E65" w:rsidRPr="00A626DE">
        <w:rPr>
          <w:sz w:val="28"/>
          <w:szCs w:val="28"/>
          <w:lang w:val="ru-RU"/>
        </w:rPr>
        <w:t xml:space="preserve">из протокола </w:t>
      </w:r>
      <w:r w:rsidRPr="00A626DE">
        <w:rPr>
          <w:sz w:val="28"/>
          <w:szCs w:val="28"/>
          <w:lang w:val="ru-RU"/>
        </w:rPr>
        <w:t>заседания кафедры</w:t>
      </w:r>
      <w:r w:rsidR="00DB12D3" w:rsidRPr="00DB12D3">
        <w:rPr>
          <w:sz w:val="28"/>
          <w:szCs w:val="28"/>
          <w:lang w:val="ru-RU"/>
        </w:rPr>
        <w:t xml:space="preserve"> </w:t>
      </w:r>
      <w:r w:rsidRPr="00A626DE">
        <w:rPr>
          <w:sz w:val="28"/>
          <w:szCs w:val="28"/>
          <w:lang w:val="ru-RU"/>
        </w:rPr>
        <w:t>об утверждении темы</w:t>
      </w:r>
      <w:r w:rsidR="00A626DE" w:rsidRPr="00A626DE">
        <w:rPr>
          <w:sz w:val="28"/>
          <w:szCs w:val="28"/>
          <w:lang w:val="ru-RU"/>
        </w:rPr>
        <w:t>.</w:t>
      </w:r>
    </w:p>
    <w:p w14:paraId="5C5F7BAB" w14:textId="57F46EAE" w:rsidR="0069336C" w:rsidRPr="00A626DE" w:rsidRDefault="0069336C" w:rsidP="00B61966">
      <w:pPr>
        <w:pStyle w:val="a5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A626DE">
        <w:rPr>
          <w:sz w:val="28"/>
          <w:szCs w:val="28"/>
          <w:lang w:val="ru-RU"/>
        </w:rPr>
        <w:t xml:space="preserve">3. Протокол </w:t>
      </w:r>
      <w:r w:rsidR="00515386" w:rsidRPr="00A626DE">
        <w:rPr>
          <w:sz w:val="28"/>
          <w:szCs w:val="28"/>
          <w:lang w:val="ru-RU"/>
        </w:rPr>
        <w:t xml:space="preserve">№___ </w:t>
      </w:r>
      <w:r w:rsidRPr="00A626DE">
        <w:rPr>
          <w:sz w:val="28"/>
          <w:szCs w:val="28"/>
          <w:lang w:val="ru-RU"/>
        </w:rPr>
        <w:t xml:space="preserve">научно-исследовательской работы </w:t>
      </w:r>
      <w:r w:rsidR="00515386" w:rsidRPr="00A626DE">
        <w:rPr>
          <w:sz w:val="28"/>
          <w:szCs w:val="28"/>
          <w:lang w:val="ru-RU"/>
        </w:rPr>
        <w:t>по теме:</w:t>
      </w:r>
      <w:r w:rsidR="00390E25" w:rsidRPr="00A626DE">
        <w:rPr>
          <w:sz w:val="28"/>
          <w:szCs w:val="28"/>
          <w:lang w:val="ru-RU"/>
        </w:rPr>
        <w:t xml:space="preserve"> </w:t>
      </w:r>
      <w:r w:rsidR="00390E25" w:rsidRPr="00A626DE">
        <w:rPr>
          <w:i/>
          <w:sz w:val="28"/>
          <w:szCs w:val="28"/>
          <w:lang w:val="ru-RU"/>
        </w:rPr>
        <w:t>«Название темы»</w:t>
      </w:r>
      <w:r w:rsidR="00515386" w:rsidRPr="00A626DE">
        <w:rPr>
          <w:sz w:val="28"/>
          <w:szCs w:val="28"/>
          <w:lang w:val="ru-RU"/>
        </w:rPr>
        <w:t xml:space="preserve">, </w:t>
      </w:r>
      <w:r w:rsidR="00A626DE" w:rsidRPr="00A626DE">
        <w:rPr>
          <w:sz w:val="28"/>
          <w:szCs w:val="28"/>
          <w:lang w:val="ru-RU"/>
        </w:rPr>
        <w:t>(Например</w:t>
      </w:r>
      <w:r w:rsidR="00A626DE">
        <w:rPr>
          <w:sz w:val="28"/>
          <w:szCs w:val="28"/>
          <w:lang w:val="ru-RU"/>
        </w:rPr>
        <w:t>,</w:t>
      </w:r>
      <w:r w:rsidR="00A626DE" w:rsidRPr="00A626DE">
        <w:rPr>
          <w:sz w:val="28"/>
          <w:szCs w:val="28"/>
          <w:lang w:val="ru-RU"/>
        </w:rPr>
        <w:t xml:space="preserve"> </w:t>
      </w:r>
      <w:r w:rsidR="00A626DE">
        <w:rPr>
          <w:sz w:val="28"/>
          <w:szCs w:val="28"/>
          <w:lang w:val="ru-RU"/>
        </w:rPr>
        <w:t>«</w:t>
      </w:r>
      <w:r w:rsidR="00515386" w:rsidRPr="00A626DE">
        <w:rPr>
          <w:sz w:val="28"/>
          <w:szCs w:val="28"/>
          <w:lang w:val="ru-RU"/>
        </w:rPr>
        <w:t xml:space="preserve">версия </w:t>
      </w:r>
      <w:r w:rsidR="00390E25" w:rsidRPr="00A626DE">
        <w:rPr>
          <w:sz w:val="28"/>
          <w:szCs w:val="28"/>
          <w:lang w:val="ru-RU"/>
        </w:rPr>
        <w:t>01</w:t>
      </w:r>
      <w:r w:rsidR="00515386" w:rsidRPr="00A626DE">
        <w:rPr>
          <w:sz w:val="28"/>
          <w:szCs w:val="28"/>
          <w:lang w:val="ru-RU"/>
        </w:rPr>
        <w:t xml:space="preserve"> </w:t>
      </w:r>
      <w:r w:rsidRPr="00A626DE">
        <w:rPr>
          <w:sz w:val="28"/>
          <w:szCs w:val="28"/>
          <w:lang w:val="ru-RU"/>
        </w:rPr>
        <w:t>от ___ ______ 20__ г</w:t>
      </w:r>
      <w:r w:rsidR="00A626DE">
        <w:rPr>
          <w:sz w:val="28"/>
          <w:szCs w:val="28"/>
          <w:lang w:val="ru-RU"/>
        </w:rPr>
        <w:t>»</w:t>
      </w:r>
      <w:r w:rsidRPr="00A626DE">
        <w:rPr>
          <w:sz w:val="28"/>
          <w:szCs w:val="28"/>
          <w:lang w:val="ru-RU"/>
        </w:rPr>
        <w:t>.</w:t>
      </w:r>
      <w:r w:rsidR="00A626DE" w:rsidRPr="00A626DE">
        <w:rPr>
          <w:sz w:val="28"/>
          <w:szCs w:val="28"/>
          <w:lang w:val="ru-RU"/>
        </w:rPr>
        <w:t>)</w:t>
      </w:r>
      <w:r w:rsidRPr="00A626DE">
        <w:rPr>
          <w:sz w:val="28"/>
          <w:szCs w:val="28"/>
          <w:lang w:val="ru-RU"/>
        </w:rPr>
        <w:t xml:space="preserve"> </w:t>
      </w:r>
    </w:p>
    <w:p w14:paraId="56183CAA" w14:textId="37FA4D53" w:rsidR="0069336C" w:rsidRPr="00A626DE" w:rsidRDefault="0069336C" w:rsidP="00B61966">
      <w:pPr>
        <w:pStyle w:val="a5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A626DE">
        <w:rPr>
          <w:sz w:val="28"/>
          <w:szCs w:val="28"/>
          <w:lang w:val="ru-RU"/>
        </w:rPr>
        <w:t>4. Информационный листок пациента с формой информированного согласия</w:t>
      </w:r>
      <w:r w:rsidR="00515386" w:rsidRPr="00A626DE">
        <w:rPr>
          <w:sz w:val="28"/>
          <w:szCs w:val="28"/>
          <w:lang w:val="ru-RU"/>
        </w:rPr>
        <w:t xml:space="preserve">, </w:t>
      </w:r>
      <w:r w:rsidR="00A626DE" w:rsidRPr="00A626DE">
        <w:rPr>
          <w:sz w:val="28"/>
          <w:szCs w:val="28"/>
          <w:lang w:val="ru-RU"/>
        </w:rPr>
        <w:t xml:space="preserve">(Например, </w:t>
      </w:r>
      <w:r w:rsidR="00A626DE">
        <w:rPr>
          <w:sz w:val="28"/>
          <w:szCs w:val="28"/>
          <w:lang w:val="ru-RU"/>
        </w:rPr>
        <w:t>«</w:t>
      </w:r>
      <w:r w:rsidR="00515386" w:rsidRPr="00A626DE">
        <w:rPr>
          <w:sz w:val="28"/>
          <w:szCs w:val="28"/>
          <w:lang w:val="ru-RU"/>
        </w:rPr>
        <w:t>версия</w:t>
      </w:r>
      <w:r w:rsidR="00390E25" w:rsidRPr="00A626DE">
        <w:rPr>
          <w:sz w:val="28"/>
          <w:szCs w:val="28"/>
          <w:lang w:val="ru-RU"/>
        </w:rPr>
        <w:t xml:space="preserve"> 01</w:t>
      </w:r>
      <w:r w:rsidR="00515386" w:rsidRPr="00A626DE">
        <w:rPr>
          <w:sz w:val="28"/>
          <w:szCs w:val="28"/>
          <w:lang w:val="ru-RU"/>
        </w:rPr>
        <w:t xml:space="preserve"> </w:t>
      </w:r>
      <w:r w:rsidRPr="00A626DE">
        <w:rPr>
          <w:sz w:val="28"/>
          <w:szCs w:val="28"/>
          <w:lang w:val="ru-RU"/>
        </w:rPr>
        <w:t>от ___ ______ 20__ г</w:t>
      </w:r>
      <w:r w:rsidR="00A626DE">
        <w:rPr>
          <w:sz w:val="28"/>
          <w:szCs w:val="28"/>
          <w:lang w:val="ru-RU"/>
        </w:rPr>
        <w:t>»</w:t>
      </w:r>
      <w:r w:rsidRPr="00A626DE">
        <w:rPr>
          <w:sz w:val="28"/>
          <w:szCs w:val="28"/>
          <w:lang w:val="ru-RU"/>
        </w:rPr>
        <w:t>.</w:t>
      </w:r>
      <w:r w:rsidR="00A626DE" w:rsidRPr="00A626DE">
        <w:rPr>
          <w:sz w:val="28"/>
          <w:szCs w:val="28"/>
          <w:lang w:val="ru-RU"/>
        </w:rPr>
        <w:t>)</w:t>
      </w:r>
    </w:p>
    <w:p w14:paraId="7ADC3506" w14:textId="77777777" w:rsidR="0069336C" w:rsidRPr="00A626DE" w:rsidRDefault="0069336C" w:rsidP="00B61966">
      <w:pPr>
        <w:pStyle w:val="a5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A626DE">
        <w:rPr>
          <w:sz w:val="28"/>
          <w:szCs w:val="28"/>
          <w:lang w:val="ru-RU"/>
        </w:rPr>
        <w:t>5. Форм</w:t>
      </w:r>
      <w:r w:rsidR="00515386" w:rsidRPr="00A626DE">
        <w:rPr>
          <w:sz w:val="28"/>
          <w:szCs w:val="28"/>
          <w:lang w:val="ru-RU"/>
        </w:rPr>
        <w:t>а</w:t>
      </w:r>
      <w:r w:rsidRPr="00A626DE">
        <w:rPr>
          <w:sz w:val="28"/>
          <w:szCs w:val="28"/>
          <w:lang w:val="ru-RU"/>
        </w:rPr>
        <w:t xml:space="preserve"> индивидуальной регистрационной карты пациента (если применимо).</w:t>
      </w:r>
    </w:p>
    <w:p w14:paraId="6CEB1D44" w14:textId="77777777" w:rsidR="0069336C" w:rsidRPr="00A626DE" w:rsidRDefault="0069336C" w:rsidP="00B61966">
      <w:pPr>
        <w:pStyle w:val="a5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A626DE">
        <w:rPr>
          <w:sz w:val="28"/>
          <w:szCs w:val="28"/>
          <w:lang w:val="ru-RU"/>
        </w:rPr>
        <w:t>6. Дневники, анкеты, которые предстоит заполнять пациентам-участникам исследования (если применимо).</w:t>
      </w:r>
    </w:p>
    <w:p w14:paraId="12CE9DBC" w14:textId="77777777" w:rsidR="0069336C" w:rsidRPr="00A626DE" w:rsidRDefault="0069336C" w:rsidP="00B61966">
      <w:pPr>
        <w:pStyle w:val="a5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A626DE">
        <w:rPr>
          <w:sz w:val="28"/>
          <w:szCs w:val="28"/>
          <w:lang w:val="ru-RU"/>
        </w:rPr>
        <w:t>7. Инструкци</w:t>
      </w:r>
      <w:r w:rsidR="00955FF3" w:rsidRPr="00A626DE">
        <w:rPr>
          <w:sz w:val="28"/>
          <w:szCs w:val="28"/>
          <w:lang w:val="ru-RU"/>
        </w:rPr>
        <w:t>я</w:t>
      </w:r>
      <w:r w:rsidRPr="00A626DE">
        <w:rPr>
          <w:sz w:val="28"/>
          <w:szCs w:val="28"/>
          <w:lang w:val="ru-RU"/>
        </w:rPr>
        <w:t xml:space="preserve"> по применению лекарственного средства (если применимо).</w:t>
      </w:r>
    </w:p>
    <w:p w14:paraId="1B85FBA8" w14:textId="77777777" w:rsidR="0069336C" w:rsidRPr="00A626DE" w:rsidRDefault="0069336C" w:rsidP="00B61966">
      <w:pPr>
        <w:pStyle w:val="a5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A626DE">
        <w:rPr>
          <w:sz w:val="28"/>
          <w:szCs w:val="28"/>
          <w:lang w:val="ru-RU"/>
        </w:rPr>
        <w:t>8. Руководство пользователя для мед изделия, копия рег. удостоверения (если применимо).</w:t>
      </w:r>
    </w:p>
    <w:p w14:paraId="0B65E335" w14:textId="55E01DD3" w:rsidR="0069336C" w:rsidRPr="00A626DE" w:rsidRDefault="00A626DE" w:rsidP="00B61966">
      <w:pPr>
        <w:pStyle w:val="a5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A626DE">
        <w:rPr>
          <w:sz w:val="28"/>
          <w:szCs w:val="28"/>
          <w:lang w:val="ru-RU"/>
        </w:rPr>
        <w:t>9</w:t>
      </w:r>
      <w:r w:rsidR="0069336C" w:rsidRPr="00A626DE">
        <w:rPr>
          <w:sz w:val="28"/>
          <w:szCs w:val="28"/>
          <w:lang w:val="ru-RU"/>
        </w:rPr>
        <w:t>. Обязательство о конфиденциальности.</w:t>
      </w:r>
    </w:p>
    <w:p w14:paraId="0B9F1AB6" w14:textId="458FA3AB" w:rsidR="0069336C" w:rsidRPr="00A626DE" w:rsidRDefault="0069336C" w:rsidP="00B61966">
      <w:pPr>
        <w:pStyle w:val="a5"/>
        <w:spacing w:line="276" w:lineRule="auto"/>
        <w:ind w:firstLine="426"/>
        <w:jc w:val="both"/>
        <w:rPr>
          <w:sz w:val="28"/>
          <w:szCs w:val="28"/>
          <w:lang w:val="ru-RU"/>
        </w:rPr>
      </w:pPr>
      <w:r w:rsidRPr="00A626DE">
        <w:rPr>
          <w:sz w:val="28"/>
          <w:szCs w:val="28"/>
          <w:lang w:val="ru-RU"/>
        </w:rPr>
        <w:t>1</w:t>
      </w:r>
      <w:r w:rsidR="00A626DE" w:rsidRPr="00A626DE">
        <w:rPr>
          <w:sz w:val="28"/>
          <w:szCs w:val="28"/>
          <w:lang w:val="ru-RU"/>
        </w:rPr>
        <w:t>0</w:t>
      </w:r>
      <w:r w:rsidRPr="00A626DE">
        <w:rPr>
          <w:sz w:val="28"/>
          <w:szCs w:val="28"/>
          <w:lang w:val="ru-RU"/>
        </w:rPr>
        <w:t>. По усмотрению заявителя могут быть дополнительно представлены и рассмотрены другие документы, имеющие значение для соблюдения этических норм в ходе планируемого исследования.</w:t>
      </w:r>
    </w:p>
    <w:p w14:paraId="6457B0E8" w14:textId="77777777" w:rsidR="00D81A6C" w:rsidRPr="00A626DE" w:rsidRDefault="00D81A6C" w:rsidP="00B6196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BB3BBB8" w14:textId="77777777" w:rsidR="00A37308" w:rsidRPr="0069336C" w:rsidRDefault="00A37308" w:rsidP="00B6196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9354DAC" w14:textId="77777777" w:rsidR="00D81A6C" w:rsidRPr="00D81A6C" w:rsidRDefault="00D81A6C" w:rsidP="00B61966">
      <w:pPr>
        <w:ind w:firstLine="426"/>
        <w:jc w:val="both"/>
        <w:rPr>
          <w:b/>
        </w:rPr>
      </w:pPr>
    </w:p>
    <w:sectPr w:rsidR="00D81A6C" w:rsidRPr="00D81A6C" w:rsidSect="00B619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BF1"/>
    <w:multiLevelType w:val="hybridMultilevel"/>
    <w:tmpl w:val="5A700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3C63"/>
    <w:multiLevelType w:val="hybridMultilevel"/>
    <w:tmpl w:val="C714F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11628">
    <w:abstractNumId w:val="0"/>
  </w:num>
  <w:num w:numId="2" w16cid:durableId="181943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6C"/>
    <w:rsid w:val="00117774"/>
    <w:rsid w:val="00134F04"/>
    <w:rsid w:val="00390E25"/>
    <w:rsid w:val="00397906"/>
    <w:rsid w:val="00487757"/>
    <w:rsid w:val="00515386"/>
    <w:rsid w:val="005B48F4"/>
    <w:rsid w:val="0069336C"/>
    <w:rsid w:val="006937EA"/>
    <w:rsid w:val="006A3A50"/>
    <w:rsid w:val="00703385"/>
    <w:rsid w:val="00785578"/>
    <w:rsid w:val="00873571"/>
    <w:rsid w:val="008B5E65"/>
    <w:rsid w:val="008D2E48"/>
    <w:rsid w:val="00955FF3"/>
    <w:rsid w:val="00A37308"/>
    <w:rsid w:val="00A626DE"/>
    <w:rsid w:val="00B61966"/>
    <w:rsid w:val="00D455CD"/>
    <w:rsid w:val="00D81A6C"/>
    <w:rsid w:val="00DB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62B8"/>
  <w15:docId w15:val="{8FEC3A98-8965-4C83-BD5C-58A18AE3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A6C"/>
    <w:pPr>
      <w:ind w:left="720"/>
      <w:contextualSpacing/>
    </w:pPr>
  </w:style>
  <w:style w:type="character" w:styleId="a4">
    <w:name w:val="Hyperlink"/>
    <w:rsid w:val="00A37308"/>
    <w:rPr>
      <w:color w:val="0000FF"/>
      <w:u w:val="single"/>
    </w:rPr>
  </w:style>
  <w:style w:type="paragraph" w:styleId="a5">
    <w:name w:val="Body Text"/>
    <w:basedOn w:val="a"/>
    <w:link w:val="a6"/>
    <w:rsid w:val="00693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69336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Ермолаева</dc:creator>
  <cp:lastModifiedBy>Science3000</cp:lastModifiedBy>
  <cp:revision>5</cp:revision>
  <dcterms:created xsi:type="dcterms:W3CDTF">2023-06-19T15:36:00Z</dcterms:created>
  <dcterms:modified xsi:type="dcterms:W3CDTF">2023-06-27T03:20:00Z</dcterms:modified>
</cp:coreProperties>
</file>